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D587" w14:textId="3EF66121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CF90010" w14:textId="47842DD2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4DE9A1F" w14:textId="5ACB6004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72F619A" w14:textId="7FC03D37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CF952E1" w14:textId="5E53E3E1" w:rsidR="002F7C0D" w:rsidRDefault="002F7C0D" w:rsidP="0099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</w:t>
      </w:r>
    </w:p>
    <w:p w14:paraId="535A2905" w14:textId="44E48F70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F5FA7BD" w14:textId="63B2AE49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8D5224D" w14:textId="0713ECFF" w:rsidR="002F7C0D" w:rsidRDefault="002F7C0D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Днес, 6 ноември 2020 г. от 10.00 часа в ИА Национален филмов център се проведе онлайн заседание на Комисията по подбора на българска номинация за участие в състезанието за чуждестранен пълнометражен филм на 93-тите награди „Оскар“ на Американската филмова академия, назначена със Заповед </w:t>
      </w:r>
      <w:r w:rsidR="007E0212">
        <w:rPr>
          <w:rFonts w:ascii="Times New Roman" w:hAnsi="Times New Roman" w:cs="Times New Roman"/>
          <w:sz w:val="28"/>
          <w:szCs w:val="28"/>
          <w:lang w:val="bg-BG"/>
        </w:rPr>
        <w:t xml:space="preserve">126/05.10.2020 в състав: Милко Лазаров, Галина Тонева, Христо Христов, Павел Веснаков, Илия Костов, Иван Тонев, Проф. Емилия Стоева, Надежда Славова, Евтим Милошев, Лъчезар Велинов и Проф. Станислав Семерджиев. На заседанието присъстваха чрез онлайн връзка Милко Лазаров, Галина Тонева, Павел Веснаков, Илия Костов, Иван Тонев, Проф. Емилия Стоева, Надежда Славова, Лъчезар Велинов. </w:t>
      </w:r>
    </w:p>
    <w:p w14:paraId="5BB2B38D" w14:textId="77777777" w:rsidR="007E0212" w:rsidRDefault="007E0212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FD9E2B0" w14:textId="719F0714" w:rsidR="007E0212" w:rsidRDefault="007E0212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Заседанието се председателства от Милко Лазаров при следния дневен ред:</w:t>
      </w:r>
    </w:p>
    <w:p w14:paraId="7CDF88D1" w14:textId="2690B230" w:rsidR="007E0212" w:rsidRDefault="007E0212" w:rsidP="002F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810A372" w14:textId="544D021E" w:rsidR="007E0212" w:rsidRDefault="007E0212" w:rsidP="007E02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Избор на българското предложение за 93-тите награди „Оскар“ за чужд</w:t>
      </w:r>
      <w:r w:rsidR="00996F9A">
        <w:rPr>
          <w:rFonts w:ascii="Times New Roman" w:hAnsi="Times New Roman" w:cs="Times New Roman"/>
          <w:sz w:val="28"/>
          <w:szCs w:val="28"/>
          <w:lang w:val="bg-BG"/>
        </w:rPr>
        <w:t>естранен пълнометражен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филм.</w:t>
      </w:r>
    </w:p>
    <w:p w14:paraId="719EC23F" w14:textId="3133EC1E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FF60887" w14:textId="0CB1DD6A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E87F218" w14:textId="7598FC32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Предложените филми са:</w:t>
      </w:r>
    </w:p>
    <w:p w14:paraId="091011B7" w14:textId="48843D39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42D7FD6" w14:textId="3C50B808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БАЩАТА, реж. Кристина Грозева и Петър Вълчанов, прод. Абраксас филм</w:t>
      </w:r>
    </w:p>
    <w:p w14:paraId="7FB0E976" w14:textId="614DC58E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КРЪГ, реж. Стефан Командарев, прод. Арго филм</w:t>
      </w:r>
    </w:p>
    <w:p w14:paraId="7FA0C8C0" w14:textId="05150EB0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ЖИВИ КОМИНИ, реж. Радослав Спасов, прод. Дрийм тийм филм ООД</w:t>
      </w:r>
    </w:p>
    <w:p w14:paraId="13E12512" w14:textId="3F57E0AE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9535572" w14:textId="7D01AEE8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49FF8D6" w14:textId="53DE535A" w:rsidR="007E0212" w:rsidRDefault="007E0212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Съгласно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Разпореждане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№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 xml:space="preserve"> 140/</w:t>
      </w:r>
      <w:r>
        <w:rPr>
          <w:rFonts w:ascii="Times New Roman" w:hAnsi="Times New Roman" w:cs="Times New Roman"/>
          <w:sz w:val="28"/>
          <w:szCs w:val="28"/>
          <w:lang w:val="bg-BG"/>
        </w:rPr>
        <w:t>05.11.2020 г. секретар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комисията преброи </w:t>
      </w:r>
      <w:r w:rsidR="0068487A">
        <w:rPr>
          <w:rFonts w:ascii="Times New Roman" w:hAnsi="Times New Roman" w:cs="Times New Roman"/>
          <w:sz w:val="28"/>
          <w:szCs w:val="28"/>
          <w:lang w:val="bg-BG"/>
        </w:rPr>
        <w:t xml:space="preserve">10 анкетни бланки,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 xml:space="preserve">получени в ИА НФЦ преди началото на заседанието, </w:t>
      </w:r>
      <w:r w:rsidR="0068487A">
        <w:rPr>
          <w:rFonts w:ascii="Times New Roman" w:hAnsi="Times New Roman" w:cs="Times New Roman"/>
          <w:sz w:val="28"/>
          <w:szCs w:val="28"/>
          <w:lang w:val="bg-BG"/>
        </w:rPr>
        <w:t>от които 10 действителни и 0 недействителни. След като се сумираха резултатите от гласуването за българско предложение за 93-тите награди „Оскар“ за чуждестранен филм:</w:t>
      </w:r>
    </w:p>
    <w:p w14:paraId="550726C6" w14:textId="0E674FCD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C6D2518" w14:textId="133079DE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първо място с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гласа е филмът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БАЩАТА, реж. Кристина Грозева и Петър Вълчанов, прод. „Абраксас“</w:t>
      </w:r>
    </w:p>
    <w:p w14:paraId="01FA333E" w14:textId="1A1C6617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 второ място с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гласа е филмът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 xml:space="preserve">В КРЪГ,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 xml:space="preserve">реж. Стефан Командарев, прод.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Арго филм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14:paraId="5166B005" w14:textId="194E4477" w:rsidR="0068487A" w:rsidRDefault="006F09DF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трето място с 2 гласа е филмът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ЖИВИ КОМИНИ, реж. Радослав Спасов, прод. </w:t>
      </w: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Дрийм тийм филм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ООД</w:t>
      </w:r>
    </w:p>
    <w:p w14:paraId="1FC4B155" w14:textId="57D3C0E0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1622C0A" w14:textId="205C46C4" w:rsidR="006F09DF" w:rsidRDefault="006F09DF" w:rsidP="006F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68487A">
        <w:rPr>
          <w:rFonts w:ascii="Times New Roman" w:hAnsi="Times New Roman" w:cs="Times New Roman"/>
          <w:sz w:val="28"/>
          <w:szCs w:val="28"/>
          <w:lang w:val="bg-BG"/>
        </w:rPr>
        <w:t xml:space="preserve"> българско предложение за 93-тите награди „Оскар“ за чуждестранен пълнометражен филм с </w:t>
      </w:r>
      <w:r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="0068487A">
        <w:rPr>
          <w:rFonts w:ascii="Times New Roman" w:hAnsi="Times New Roman" w:cs="Times New Roman"/>
          <w:sz w:val="28"/>
          <w:szCs w:val="28"/>
          <w:lang w:val="bg-BG"/>
        </w:rPr>
        <w:t xml:space="preserve"> гласа „ЗА“ беше определен филмът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БАЩАТА, </w:t>
      </w:r>
      <w:r>
        <w:rPr>
          <w:rFonts w:ascii="Times New Roman" w:hAnsi="Times New Roman" w:cs="Times New Roman"/>
          <w:sz w:val="28"/>
          <w:szCs w:val="28"/>
          <w:lang w:val="bg-BG"/>
        </w:rPr>
        <w:t>реж. Кристина Грозева и Петър Вълчанов, прод. „Абраксас“</w:t>
      </w:r>
    </w:p>
    <w:p w14:paraId="4D954804" w14:textId="365E3E80" w:rsidR="0068487A" w:rsidRDefault="0068487A" w:rsidP="006F0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E092BB2" w14:textId="77777777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28FBBC2" w14:textId="3F22DFE3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9730CA6" w14:textId="4DB93E3B" w:rsidR="0068487A" w:rsidRDefault="0068487A" w:rsidP="007E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6953613" w14:textId="46A2F0B7" w:rsidR="0068487A" w:rsidRDefault="0068487A" w:rsidP="006F09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Милко </w:t>
      </w:r>
      <w:r w:rsidR="006F09DF">
        <w:rPr>
          <w:rFonts w:ascii="Times New Roman" w:hAnsi="Times New Roman" w:cs="Times New Roman"/>
          <w:sz w:val="28"/>
          <w:szCs w:val="28"/>
          <w:lang w:val="bg-BG"/>
        </w:rPr>
        <w:t>Л</w:t>
      </w:r>
      <w:r>
        <w:rPr>
          <w:rFonts w:ascii="Times New Roman" w:hAnsi="Times New Roman" w:cs="Times New Roman"/>
          <w:sz w:val="28"/>
          <w:szCs w:val="28"/>
          <w:lang w:val="bg-BG"/>
        </w:rPr>
        <w:t>азаров – председател</w:t>
      </w:r>
    </w:p>
    <w:p w14:paraId="67114B14" w14:textId="0F139EE1" w:rsidR="0068487A" w:rsidRDefault="0068487A" w:rsidP="006848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EC2D0C3" w14:textId="1BEC05C9" w:rsidR="006F09DF" w:rsidRDefault="006F09DF" w:rsidP="006848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Ирина Канушева – секретар</w:t>
      </w:r>
    </w:p>
    <w:p w14:paraId="40C839B5" w14:textId="77777777" w:rsidR="006F09DF" w:rsidRDefault="006F09DF" w:rsidP="006848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6F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AF26" w14:textId="77777777" w:rsidR="00E1251E" w:rsidRDefault="00E1251E" w:rsidP="00662A22">
      <w:pPr>
        <w:spacing w:after="0" w:line="240" w:lineRule="auto"/>
      </w:pPr>
      <w:r>
        <w:separator/>
      </w:r>
    </w:p>
  </w:endnote>
  <w:endnote w:type="continuationSeparator" w:id="0">
    <w:p w14:paraId="1BDF59D2" w14:textId="77777777" w:rsidR="00E1251E" w:rsidRDefault="00E1251E" w:rsidP="0066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12F91" w14:textId="77777777" w:rsidR="00E1251E" w:rsidRDefault="00E1251E" w:rsidP="00662A22">
      <w:pPr>
        <w:spacing w:after="0" w:line="240" w:lineRule="auto"/>
      </w:pPr>
      <w:r>
        <w:separator/>
      </w:r>
    </w:p>
  </w:footnote>
  <w:footnote w:type="continuationSeparator" w:id="0">
    <w:p w14:paraId="1D930EA9" w14:textId="77777777" w:rsidR="00E1251E" w:rsidRDefault="00E1251E" w:rsidP="0066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09F0"/>
    <w:multiLevelType w:val="hybridMultilevel"/>
    <w:tmpl w:val="B5DC3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43C"/>
    <w:multiLevelType w:val="hybridMultilevel"/>
    <w:tmpl w:val="B1C2E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6D55"/>
    <w:multiLevelType w:val="hybridMultilevel"/>
    <w:tmpl w:val="23C6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2B5F"/>
    <w:multiLevelType w:val="hybridMultilevel"/>
    <w:tmpl w:val="51AED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C4"/>
    <w:rsid w:val="002F7C0D"/>
    <w:rsid w:val="00662A22"/>
    <w:rsid w:val="0068487A"/>
    <w:rsid w:val="006F09DF"/>
    <w:rsid w:val="007E0212"/>
    <w:rsid w:val="00996F9A"/>
    <w:rsid w:val="00AC7BC4"/>
    <w:rsid w:val="00E1251E"/>
    <w:rsid w:val="00E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678A"/>
  <w15:chartTrackingRefBased/>
  <w15:docId w15:val="{26903F7D-6748-466D-B78C-56FC70C3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22"/>
  </w:style>
  <w:style w:type="paragraph" w:styleId="Footer">
    <w:name w:val="footer"/>
    <w:basedOn w:val="Normal"/>
    <w:link w:val="FooterChar"/>
    <w:uiPriority w:val="99"/>
    <w:unhideWhenUsed/>
    <w:rsid w:val="00662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2020-11-05T11:40:00Z</cp:lastPrinted>
  <dcterms:created xsi:type="dcterms:W3CDTF">2020-11-06T08:57:00Z</dcterms:created>
  <dcterms:modified xsi:type="dcterms:W3CDTF">2020-11-06T08:57:00Z</dcterms:modified>
</cp:coreProperties>
</file>